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60EE0DDB" w:rsidR="00481BBC" w:rsidRDefault="006A4878">
      <w:pPr>
        <w:jc w:val="center"/>
        <w:outlineLvl w:val="0"/>
        <w:rPr>
          <w:rFonts w:ascii="仿宋_GB2312" w:hAnsi="仿宋"/>
          <w:sz w:val="28"/>
          <w:szCs w:val="28"/>
        </w:rPr>
      </w:pPr>
      <w:r w:rsidRPr="006A4878">
        <w:rPr>
          <w:rFonts w:ascii="仿宋_GB2312" w:hAnsi="仿宋" w:hint="eastAsia"/>
          <w:sz w:val="28"/>
          <w:szCs w:val="28"/>
        </w:rPr>
        <w:t>山西南钢合力新材料科技有限公司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28B0F9DF" w:rsidR="00481BBC" w:rsidRDefault="006A487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A4878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山西南钢合力新材料科技有限公司</w:t>
            </w:r>
          </w:p>
        </w:tc>
      </w:tr>
      <w:tr w:rsidR="00481BBC" w14:paraId="1FE2D43E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04A743DB" w14:textId="0B644F61" w:rsidR="00481BBC" w:rsidRDefault="006A487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A4878">
              <w:rPr>
                <w:rFonts w:ascii="宋体" w:eastAsia="宋体" w:hAnsi="宋体" w:cs="宋体" w:hint="eastAsia"/>
                <w:color w:val="000000"/>
                <w:szCs w:val="21"/>
              </w:rPr>
              <w:t>山西省临汾市侯马经济开发区香邑产业园降邑南街中段西侧</w:t>
            </w:r>
          </w:p>
        </w:tc>
      </w:tr>
      <w:tr w:rsidR="006A4878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6A4878" w:rsidRDefault="006A4878" w:rsidP="006A487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2FF23DB3" w:rsidR="006A4878" w:rsidRDefault="006A4878" w:rsidP="006A487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1115F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刘玉良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5C1B0EA7" w:rsidR="006A4878" w:rsidRDefault="006A4878" w:rsidP="006A487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5845B664" w:rsidR="006A4878" w:rsidRDefault="006A4878" w:rsidP="006A4878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1115F">
              <w:rPr>
                <w:rFonts w:ascii="仿宋_GB2312" w:eastAsia="仿宋_GB2312" w:hAnsi="仿宋_GB2312" w:cs="仿宋_GB2312"/>
                <w:color w:val="000000"/>
                <w:szCs w:val="21"/>
              </w:rPr>
              <w:t>13103570294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38F688FC" w:rsidR="00481BBC" w:rsidRDefault="00833FA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刘云波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63F733E5" w:rsidR="00481BBC" w:rsidRDefault="006A487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刘洋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0F7DC2B5" w:rsidR="00481BBC" w:rsidRDefault="002E2BF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张杰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296B334E" w:rsidR="00481BBC" w:rsidRDefault="002F2C8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</w:t>
            </w:r>
          </w:p>
        </w:tc>
      </w:tr>
      <w:tr w:rsidR="00481BBC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64A34749" w:rsidR="00481BBC" w:rsidRDefault="006A487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张杰 王锟 刘洋 乔通 李晓乐 李建强</w:t>
            </w:r>
          </w:p>
        </w:tc>
      </w:tr>
      <w:tr w:rsidR="00481BBC" w14:paraId="4EB7073E" w14:textId="77777777">
        <w:trPr>
          <w:trHeight w:val="539"/>
        </w:trPr>
        <w:tc>
          <w:tcPr>
            <w:tcW w:w="3872" w:type="dxa"/>
            <w:vAlign w:val="center"/>
          </w:tcPr>
          <w:p w14:paraId="6801ECE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CEB01F6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481BBC" w14:paraId="50A6D58E" w14:textId="77777777">
        <w:trPr>
          <w:trHeight w:val="539"/>
        </w:trPr>
        <w:tc>
          <w:tcPr>
            <w:tcW w:w="3872" w:type="dxa"/>
            <w:vAlign w:val="center"/>
          </w:tcPr>
          <w:p w14:paraId="5E9DBD4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6473FC67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张钟栗、王浴静、何娟、申红鸽</w:t>
            </w:r>
          </w:p>
        </w:tc>
      </w:tr>
      <w:tr w:rsidR="00481BBC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481BBC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25584CE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6A4878">
              <w:rPr>
                <w:rFonts w:ascii="仿宋_GB2312" w:hAnsi="宋体"/>
                <w:color w:val="000000"/>
                <w:szCs w:val="21"/>
              </w:rPr>
              <w:t>8.11</w:t>
            </w:r>
          </w:p>
        </w:tc>
      </w:tr>
      <w:tr w:rsidR="006A4878" w14:paraId="08995E08" w14:textId="77777777">
        <w:tc>
          <w:tcPr>
            <w:tcW w:w="3886" w:type="dxa"/>
            <w:vAlign w:val="center"/>
          </w:tcPr>
          <w:p w14:paraId="237770FA" w14:textId="77777777" w:rsidR="006A4878" w:rsidRDefault="006A4878" w:rsidP="006A487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2A073345" w:rsidR="006A4878" w:rsidRDefault="006A4878" w:rsidP="006A487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张杰 王锟 刘洋 乔通 李晓乐 李建强</w:t>
            </w:r>
          </w:p>
        </w:tc>
      </w:tr>
      <w:tr w:rsidR="00481BBC" w14:paraId="010C7989" w14:textId="77777777">
        <w:tc>
          <w:tcPr>
            <w:tcW w:w="3886" w:type="dxa"/>
            <w:vAlign w:val="center"/>
          </w:tcPr>
          <w:p w14:paraId="7EB901A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670050C2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6A4878">
              <w:rPr>
                <w:rFonts w:ascii="仿宋_GB2312" w:hAnsi="宋体"/>
                <w:color w:val="000000"/>
                <w:szCs w:val="21"/>
              </w:rPr>
              <w:t>8.13</w:t>
            </w:r>
          </w:p>
        </w:tc>
      </w:tr>
      <w:tr w:rsidR="006A4878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6A4878" w:rsidRDefault="006A4878" w:rsidP="006A487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73C893CD" w:rsidR="006A4878" w:rsidRDefault="006A4878" w:rsidP="006A487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 刘洋 乔通 李晓乐 李建强</w:t>
            </w:r>
          </w:p>
        </w:tc>
      </w:tr>
      <w:tr w:rsidR="00481BBC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62B6363B" w:rsidR="00481BBC" w:rsidRDefault="006A4878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81115F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刘玉良</w:t>
            </w:r>
          </w:p>
        </w:tc>
      </w:tr>
      <w:tr w:rsidR="00481BBC" w14:paraId="538E0F08" w14:textId="77777777">
        <w:tc>
          <w:tcPr>
            <w:tcW w:w="3886" w:type="dxa"/>
            <w:vAlign w:val="center"/>
          </w:tcPr>
          <w:p w14:paraId="4AF2BD1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481BBC" w14:paraId="65A9D6EE" w14:textId="77777777">
        <w:tc>
          <w:tcPr>
            <w:tcW w:w="3886" w:type="dxa"/>
            <w:vAlign w:val="center"/>
          </w:tcPr>
          <w:p w14:paraId="0BE39B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659C714F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</w:t>
            </w:r>
            <w:r w:rsidR="006A4878">
              <w:rPr>
                <w:rFonts w:ascii="仿宋_GB2312" w:hAnsi="宋体"/>
                <w:color w:val="000000"/>
                <w:szCs w:val="21"/>
              </w:rPr>
              <w:t>.8.30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7777777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3F51B64A" w14:textId="3B494463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4006DB8F" wp14:editId="48AD4B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0500" cy="7062470"/>
            <wp:effectExtent l="0" t="0" r="6350" b="508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B0090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52E15952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A2C83CB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8C8D6E5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BE8C1FF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B670CF5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B68EB1F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310CF1E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6E676FC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526F6728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6D5398F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D0DD621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6DC65C9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039B9E5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19D52EB" w14:textId="77777777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B82DB35" w14:textId="53A444EA" w:rsidR="006A4878" w:rsidRPr="006A4878" w:rsidRDefault="006A4878" w:rsidP="006A4878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21DC2E" wp14:editId="077CA3CB">
                <wp:simplePos x="0" y="0"/>
                <wp:positionH relativeFrom="column">
                  <wp:posOffset>4347210</wp:posOffset>
                </wp:positionH>
                <wp:positionV relativeFrom="paragraph">
                  <wp:posOffset>218440</wp:posOffset>
                </wp:positionV>
                <wp:extent cx="853440" cy="294005"/>
                <wp:effectExtent l="0" t="0" r="3810" b="1270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BA78B" w14:textId="77777777" w:rsidR="006A4878" w:rsidRPr="00097898" w:rsidRDefault="006A4878" w:rsidP="006A4878">
                            <w:pPr>
                              <w:rPr>
                                <w:color w:val="FFFFFF"/>
                              </w:rPr>
                            </w:pPr>
                            <w:r w:rsidRPr="00097898">
                              <w:rPr>
                                <w:color w:val="FFFFFF"/>
                              </w:rPr>
                              <w:t>2025-8-13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1DC2E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342.3pt;margin-top:17.2pt;width:67.2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YZY/wEAAMgDAAAOAAAAZHJzL2Uyb0RvYy54bWysU82O0zAQviPxDpbvNGlpYTdqulp2VYS0&#10;/EgLD+A4TmKReMzYbVIegH0DTly481x9DsZOWwrcEBfLnhl//r5vxsuroWvZVqHTYHI+naScKSOh&#10;1KbO+Yf36ycXnDkvTClaMCrnO+X41erxo2VvMzWDBtpSISMQ47Le5rzx3mZJ4mSjOuEmYJWhZAXY&#10;CU9HrJMSRU/oXZvM0vRZ0gOWFkEq5yh6Oyb5KuJXlZL+bVU55Vmbc+Lm44pxLcKarJYiq1HYRssD&#10;DfEPLDqhDT16groVXrAN6r+gOi0RHFR+IqFLoKq0VFEDqZmmf6i5b4RVUQuZ4+zJJvf/YOWb7Ttk&#10;uqTeLTgzoqMe7b8+7L/92H//wihGBvXWZVR3b6nSDy9goOIo1tk7kB8dM3DTCFOra0ToGyVKIjgN&#10;N5OzqyOOCyBF/xpKekhsPESgocIuuEd+MEKnRu1OzVGDZ5KCF4un8zllJKVml/M0jdwSkR0vW3T+&#10;pYKOhU3OkXofwcX2zvlARmTHkvCWgbVu29j/1vwWoMIQieQD35G5H4rhYEYB5Y5kIIzjRONPmwbw&#10;M2c9jVLO3aeNQMVZ+8qQFZfTSNzHw3zxfEYq8DxTnGeEkQSVc8/ZuL3x47xuLOq6oZeO5l+TfWsd&#10;pQWfR1YH3jQuUfFhtMM8np9j1a8PuPoJAAD//wMAUEsDBBQABgAIAAAAIQCvVjgF3wAAAAkBAAAP&#10;AAAAZHJzL2Rvd25yZXYueG1sTI/BTsMwDIbvSLxDZCRuLB1Upe2aTmhiSEhcNrhwSxuvrWickmRb&#10;eXvMid1s+dPv76/Wsx3FCX0YHClYLhIQSK0zA3UKPt63dzmIEDUZPTpCBT8YYF1fX1W6NO5MOzzt&#10;Yyc4hEKpFfQxTqWUoe3R6rBwExLfDs5bHXn1nTRenzncjvI+STJp9UD8odcTbnpsv/ZHq6D9NCHv&#10;Nub7tWj8m3/OdtviZVbq9mZ+WoGIOMd/GP70WR1qdmrckUwQo4IsTzNGFTykKQgG8mXB5RoekkeQ&#10;dSUvG9S/AAAA//8DAFBLAQItABQABgAIAAAAIQC2gziS/gAAAOEBAAATAAAAAAAAAAAAAAAAAAAA&#10;AABbQ29udGVudF9UeXBlc10ueG1sUEsBAi0AFAAGAAgAAAAhADj9If/WAAAAlAEAAAsAAAAAAAAA&#10;AAAAAAAALwEAAF9yZWxzLy5yZWxzUEsBAi0AFAAGAAgAAAAhAN/thlj/AQAAyAMAAA4AAAAAAAAA&#10;AAAAAAAALgIAAGRycy9lMm9Eb2MueG1sUEsBAi0AFAAGAAgAAAAhAK9WOAXfAAAACQEAAA8AAAAA&#10;AAAAAAAAAAAAWQQAAGRycy9kb3ducmV2LnhtbFBLBQYAAAAABAAEAPMAAABlBQAAAAA=&#10;" filled="f" fillcolor="yellow" stroked="f">
                <v:textbox style="mso-fit-shape-to-text:t">
                  <w:txbxContent>
                    <w:p w14:paraId="122BA78B" w14:textId="77777777" w:rsidR="006A4878" w:rsidRPr="00097898" w:rsidRDefault="006A4878" w:rsidP="006A4878">
                      <w:pPr>
                        <w:rPr>
                          <w:color w:val="FFFFFF"/>
                        </w:rPr>
                      </w:pPr>
                      <w:r w:rsidRPr="00097898">
                        <w:rPr>
                          <w:color w:val="FFFFFF"/>
                        </w:rPr>
                        <w:t>2025-8-13</w:t>
                      </w:r>
                    </w:p>
                  </w:txbxContent>
                </v:textbox>
              </v:shape>
            </w:pict>
          </mc:Fallback>
        </mc:AlternateContent>
      </w:r>
    </w:p>
    <w:p w14:paraId="66207849" w14:textId="77777777" w:rsidR="006A4878" w:rsidRPr="006A4878" w:rsidRDefault="006A4878" w:rsidP="006A4878">
      <w:pPr>
        <w:ind w:left="420"/>
        <w:rPr>
          <w:rFonts w:ascii="仿宋" w:eastAsia="仿宋" w:hAnsi="仿宋" w:hint="eastAsia"/>
          <w:b/>
          <w:bCs/>
          <w:sz w:val="28"/>
          <w:szCs w:val="28"/>
        </w:rPr>
      </w:pPr>
    </w:p>
    <w:p w14:paraId="06B3886D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30857366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 w:rsidRPr="006A4878">
        <w:rPr>
          <w:rFonts w:ascii="仿宋" w:eastAsia="仿宋" w:hAnsi="仿宋" w:hint="eastAsia"/>
        </w:rPr>
        <w:t>企业显著位置合影</w:t>
      </w:r>
    </w:p>
    <w:p w14:paraId="0AA8D392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9C92E68" w14:textId="7A5DA6D7" w:rsid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5D68C39" w14:textId="77777777" w:rsidR="006A4878" w:rsidRPr="006A4878" w:rsidRDefault="006A4878" w:rsidP="006A4878">
      <w:pPr>
        <w:pStyle w:val="a0"/>
        <w:rPr>
          <w:rFonts w:hint="eastAsia"/>
        </w:rPr>
      </w:pPr>
    </w:p>
    <w:p w14:paraId="0605FF43" w14:textId="77777777" w:rsidR="006A4878" w:rsidRPr="006A4878" w:rsidRDefault="006A4878" w:rsidP="006A4878">
      <w:pPr>
        <w:ind w:left="420"/>
        <w:jc w:val="center"/>
        <w:rPr>
          <w:rFonts w:ascii="仿宋" w:eastAsia="仿宋" w:hAnsi="仿宋" w:hint="eastAsia"/>
        </w:rPr>
      </w:pPr>
    </w:p>
    <w:p w14:paraId="2F1E58A6" w14:textId="18D2441C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4808CBBE" wp14:editId="449164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0500" cy="3945255"/>
            <wp:effectExtent l="0" t="0" r="635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BB1B2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F1CC7E4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E2D4195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939BD1C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571895B1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65337BD1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321FCF0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9F127E7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394A2E9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383A94E5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3A6EDD46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A2B963A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52F1A12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B07E6B3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92A49C6" w14:textId="77777777" w:rsidR="006A4878" w:rsidRPr="006A4878" w:rsidRDefault="006A4878" w:rsidP="006A4878">
      <w:pPr>
        <w:ind w:left="420"/>
        <w:jc w:val="center"/>
        <w:rPr>
          <w:rFonts w:ascii="仿宋" w:eastAsia="仿宋" w:hAnsi="仿宋" w:hint="eastAsia"/>
        </w:rPr>
      </w:pPr>
    </w:p>
    <w:p w14:paraId="665D2EBB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FD6BB3D" w14:textId="6F8D5A4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7D1B9B" wp14:editId="3DF15D19">
                <wp:simplePos x="0" y="0"/>
                <wp:positionH relativeFrom="column">
                  <wp:posOffset>4337685</wp:posOffset>
                </wp:positionH>
                <wp:positionV relativeFrom="paragraph">
                  <wp:posOffset>156845</wp:posOffset>
                </wp:positionV>
                <wp:extent cx="853440" cy="294005"/>
                <wp:effectExtent l="0" t="4445" r="3810" b="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81B65" w14:textId="77777777" w:rsidR="006A4878" w:rsidRPr="00097898" w:rsidRDefault="006A4878" w:rsidP="006A4878">
                            <w:pPr>
                              <w:rPr>
                                <w:color w:val="FFFFFF"/>
                              </w:rPr>
                            </w:pPr>
                            <w:r w:rsidRPr="00097898">
                              <w:rPr>
                                <w:color w:val="FFFFFF"/>
                              </w:rPr>
                              <w:t>2025-8-13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7D1B9B" id="文本框 13" o:spid="_x0000_s1027" type="#_x0000_t202" style="position:absolute;left:0;text-align:left;margin-left:341.55pt;margin-top:12.35pt;width:67.2pt;height:23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9lmAgIAAM8DAAAOAAAAZHJzL2Uyb0RvYy54bWysU82O0zAQviPxDpbvNGm3hd2o6WrZVRHS&#10;8iMtPIDjOIlF4jFjt0l5AHgDTly481x9DsZOWwrcEBfL9oy/+b5vxsvroWvZVqHTYHI+naScKSOh&#10;1KbO+ft36yeXnDkvTClaMCrnO+X49erxo2VvMzWDBtpSISMQ47Le5rzx3mZJ4mSjOuEmYJWhYAXY&#10;CU9HrJMSRU/oXZvM0vRp0gOWFkEq5+j2bgzyVcSvKiX9m6pyyrM258TNxxXjWoQ1WS1FVqOwjZYH&#10;GuIfWHRCGyp6groTXrAN6r+gOi0RHFR+IqFLoKq0VFEDqZmmf6h5aIRVUQuZ4+zJJvf/YOXr7Vtk&#10;uqTeXXBmREc92n/9sv/2Y//9M6M7Mqi3LqO8B0uZfngOAyVHsc7eg/zgmIHbRpha3SBC3yhREsFp&#10;eJmcPR1xXAAp+ldQUiGx8RCBhgq74B75wQidGrU7NUcNnkm6vFxczOcUkRSaXc3TdBEriOz42KLz&#10;LxR0LGxyjtT7CC62984HMiI7poRaBta6bWP/W/PbBSWGm0g+8B2Z+6EYRqOOnhRQ7kgNwjhV9Ato&#10;0wB+4qynicq5+7gRqDhrXxpy5Goa+ft4mC+ezUgMnkeK84gwkqBy7jkbt7d+HNuNRV03VOnYgxty&#10;ca2jwmD3yOpAn6YmCj9MeBjL83PM+vUPVz8BAAD//wMAUEsDBBQABgAIAAAAIQB6BRqC3wAAAAkB&#10;AAAPAAAAZHJzL2Rvd25yZXYueG1sTI/BTsMwEETvSPyDtUjcqJMCSRqyqVBFkZB6aeHCzYmXJCJe&#10;B9ttw99jTnBczdPM22o9m1GcyPnBMkK6SEAQt1YP3CG8vW5vChA+KNZqtEwI3+RhXV9eVKrU9sx7&#10;Oh1CJ2IJ+1Ih9CFMpZS+7ckov7ATccw+rDMqxNN1Ujt1juVmlMskyaRRA8eFXk206an9PBwNQvuu&#10;fdFt9NfLqnE795Ttt6vnGfH6an58ABFoDn8w/OpHdaijU2OPrL0YEbLiNo0owvIuBxGBIs3vQTQI&#10;eZqArCv5/4P6BwAA//8DAFBLAQItABQABgAIAAAAIQC2gziS/gAAAOEBAAATAAAAAAAAAAAAAAAA&#10;AAAAAABbQ29udGVudF9UeXBlc10ueG1sUEsBAi0AFAAGAAgAAAAhADj9If/WAAAAlAEAAAsAAAAA&#10;AAAAAAAAAAAALwEAAF9yZWxzLy5yZWxzUEsBAi0AFAAGAAgAAAAhAI5/2WYCAgAAzwMAAA4AAAAA&#10;AAAAAAAAAAAALgIAAGRycy9lMm9Eb2MueG1sUEsBAi0AFAAGAAgAAAAhAHoFGoLfAAAACQEAAA8A&#10;AAAAAAAAAAAAAAAAXAQAAGRycy9kb3ducmV2LnhtbFBLBQYAAAAABAAEAPMAAABoBQAAAAA=&#10;" filled="f" fillcolor="yellow" stroked="f">
                <v:textbox style="mso-fit-shape-to-text:t">
                  <w:txbxContent>
                    <w:p w14:paraId="06A81B65" w14:textId="77777777" w:rsidR="006A4878" w:rsidRPr="00097898" w:rsidRDefault="006A4878" w:rsidP="006A4878">
                      <w:pPr>
                        <w:rPr>
                          <w:color w:val="FFFFFF"/>
                        </w:rPr>
                      </w:pPr>
                      <w:r w:rsidRPr="00097898">
                        <w:rPr>
                          <w:color w:val="FFFFFF"/>
                        </w:rPr>
                        <w:t>2025-8-13</w:t>
                      </w:r>
                    </w:p>
                  </w:txbxContent>
                </v:textbox>
              </v:shape>
            </w:pict>
          </mc:Fallback>
        </mc:AlternateContent>
      </w:r>
    </w:p>
    <w:p w14:paraId="0BD9DDF1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02424AB" w14:textId="77777777" w:rsidR="006A4878" w:rsidRPr="006A4878" w:rsidRDefault="006A4878" w:rsidP="006A4878">
      <w:pPr>
        <w:ind w:left="420"/>
        <w:jc w:val="center"/>
        <w:rPr>
          <w:rFonts w:ascii="仿宋" w:eastAsia="仿宋" w:hAnsi="仿宋" w:hint="eastAsia"/>
        </w:rPr>
      </w:pPr>
    </w:p>
    <w:p w14:paraId="459F7DDA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 w:rsidRPr="006A4878">
        <w:rPr>
          <w:rFonts w:ascii="仿宋" w:eastAsia="仿宋" w:hAnsi="仿宋" w:hint="eastAsia"/>
        </w:rPr>
        <w:t>噪声检测</w:t>
      </w:r>
    </w:p>
    <w:p w14:paraId="12ABE3D9" w14:textId="1B7A1130" w:rsidR="006A4878" w:rsidRPr="006A4878" w:rsidRDefault="006A4878" w:rsidP="006A4878">
      <w:pPr>
        <w:ind w:left="420"/>
        <w:jc w:val="center"/>
        <w:rPr>
          <w:rFonts w:ascii="仿宋" w:eastAsia="仿宋" w:hAnsi="仿宋"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98CC26" wp14:editId="0BD5932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0500" cy="3945255"/>
            <wp:effectExtent l="0" t="0" r="635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0B287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DDDD5D0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62604E33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3A4D8DD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6206411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3AB821F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5AB9D9B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3C9FB95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6C5466B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92B2EB2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8AB2280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58577F69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FBFC32D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6AAF5BA1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645B17DD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5AF541A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23A229F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B4ED195" w14:textId="3AD782D8" w:rsidR="006A4878" w:rsidRPr="006A4878" w:rsidRDefault="006A4878" w:rsidP="006A4878">
      <w:pPr>
        <w:ind w:left="420"/>
        <w:jc w:val="center"/>
        <w:rPr>
          <w:rFonts w:ascii="仿宋" w:eastAsia="仿宋" w:hAnsi="仿宋"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DC822D" wp14:editId="1BEBA9A3">
                <wp:simplePos x="0" y="0"/>
                <wp:positionH relativeFrom="column">
                  <wp:posOffset>4337685</wp:posOffset>
                </wp:positionH>
                <wp:positionV relativeFrom="paragraph">
                  <wp:posOffset>5080</wp:posOffset>
                </wp:positionV>
                <wp:extent cx="853440" cy="294005"/>
                <wp:effectExtent l="0" t="0" r="3810" b="1905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1CA8A" w14:textId="77777777" w:rsidR="006A4878" w:rsidRPr="00097898" w:rsidRDefault="006A4878" w:rsidP="006A4878">
                            <w:pPr>
                              <w:rPr>
                                <w:color w:val="FFFFFF"/>
                              </w:rPr>
                            </w:pPr>
                            <w:r w:rsidRPr="00097898">
                              <w:rPr>
                                <w:color w:val="FFFFFF"/>
                              </w:rPr>
                              <w:t>2025-8-13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DC822D" id="文本框 11" o:spid="_x0000_s1028" type="#_x0000_t202" style="position:absolute;left:0;text-align:left;margin-left:341.55pt;margin-top:.4pt;width:67.2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1GAQIAAM8DAAAOAAAAZHJzL2Uyb0RvYy54bWysU82O0zAQviPxDpbvNGloYTdqulp2VYS0&#10;/EgLD+A4TmOReMzYbVIegH0DTly481x9DsZOWwrcEBfLnhl//r5vxouroWvZVqHTYAo+naScKSOh&#10;0mZd8A/vV08uOHNemEq0YFTBd8rxq+XjR4ve5iqDBtpKISMQ4/LeFrzx3uZJ4mSjOuEmYJWhZA3Y&#10;CU9HXCcVip7QuzbJ0vRZ0gNWFkEq5yh6Oyb5MuLXtZL+bV075VlbcOLm44pxLcOaLBciX6OwjZYH&#10;GuIfWHRCG3r0BHUrvGAb1H9BdVoiOKj9REKXQF1rqaIGUjNN/1Bz3wirohYyx9mTTe7/wco323fI&#10;dEW9m3JmREc92n992H/7sf/+hVGMDOqty6nu3lKlH17AQMVRrLN3ID86ZuCmEWatrhGhb5SoiGC8&#10;mZxdHXFcACn711DRQ2LjIQINNXbBPfKDETo1andqjho8kxS8mD+dzSgjKZVdztJ0HrglIj9etuj8&#10;SwUdC5uCI/U+govtnfNj6bEkvGVgpds29r81vwUIM0Qi+cB3ZO6HcohGZUdPSqh2pAZhnCr6BbRp&#10;AD9z1tNEFdx92ghUnLWvDDlyOY38fTzM5s8zEoPnmfI8I4wkqIJ7zsbtjR/HdmNRrxt66diDa3Jx&#10;paPCYPfI6kCfpiZ6dJjwMJbn51j16x8ufwIAAP//AwBQSwMEFAAGAAgAAAAhAOgcPn7eAAAABwEA&#10;AA8AAABkcnMvZG93bnJldi54bWxMj0tPwzAQhO9I/Q/WVuJGnfBI05BNhSqKhMSljws3JzZJRLwO&#10;ttuGf89yguNoRjPflOvJDuJsfOgdIaSLBIShxumeWoTjYXuTgwhRkVaDI4PwbQKsq9lVqQrtLrQz&#10;531sBZdQKBRCF+NYSBmazlgVFm40xN6H81ZFlr6V2qsLl9tB3iZJJq3qiRc6NZpNZ5rP/ckiNO86&#10;5O1Gf72uav/mn7PddvUyIV7Pp6dHENFM8S8Mv/iMDhUz1e5EOogBIcvvUo4i8AG283T5AKJGuF+m&#10;IKtS/uevfgAAAP//AwBQSwECLQAUAAYACAAAACEAtoM4kv4AAADhAQAAEwAAAAAAAAAAAAAAAAAA&#10;AAAAW0NvbnRlbnRfVHlwZXNdLnhtbFBLAQItABQABgAIAAAAIQA4/SH/1gAAAJQBAAALAAAAAAAA&#10;AAAAAAAAAC8BAABfcmVscy8ucmVsc1BLAQItABQABgAIAAAAIQDx/L1GAQIAAM8DAAAOAAAAAAAA&#10;AAAAAAAAAC4CAABkcnMvZTJvRG9jLnhtbFBLAQItABQABgAIAAAAIQDoHD5+3gAAAAcBAAAPAAAA&#10;AAAAAAAAAAAAAFsEAABkcnMvZG93bnJldi54bWxQSwUGAAAAAAQABADzAAAAZgUAAAAA&#10;" filled="f" fillcolor="yellow" stroked="f">
                <v:textbox style="mso-fit-shape-to-text:t">
                  <w:txbxContent>
                    <w:p w14:paraId="0EF1CA8A" w14:textId="77777777" w:rsidR="006A4878" w:rsidRPr="00097898" w:rsidRDefault="006A4878" w:rsidP="006A4878">
                      <w:pPr>
                        <w:rPr>
                          <w:color w:val="FFFFFF"/>
                        </w:rPr>
                      </w:pPr>
                      <w:r w:rsidRPr="00097898">
                        <w:rPr>
                          <w:color w:val="FFFFFF"/>
                        </w:rPr>
                        <w:t>2025-8-13</w:t>
                      </w:r>
                    </w:p>
                  </w:txbxContent>
                </v:textbox>
              </v:shape>
            </w:pict>
          </mc:Fallback>
        </mc:AlternateContent>
      </w:r>
    </w:p>
    <w:p w14:paraId="69CAEDDC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914129D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 w:rsidRPr="006A4878">
        <w:rPr>
          <w:rFonts w:ascii="仿宋" w:eastAsia="仿宋" w:hAnsi="仿宋" w:hint="eastAsia"/>
        </w:rPr>
        <w:t>粉尘采样</w:t>
      </w:r>
    </w:p>
    <w:p w14:paraId="021AEBB4" w14:textId="42CE6C4E" w:rsid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41DC115" w14:textId="77777777" w:rsidR="006A4878" w:rsidRPr="006A4878" w:rsidRDefault="006A4878" w:rsidP="006A4878">
      <w:pPr>
        <w:pStyle w:val="a0"/>
        <w:rPr>
          <w:rFonts w:hint="eastAsia"/>
        </w:rPr>
      </w:pPr>
    </w:p>
    <w:p w14:paraId="5DD1039F" w14:textId="288E5FA2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47AF747" wp14:editId="60E7680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0500" cy="3989070"/>
            <wp:effectExtent l="0" t="0" r="635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4E38D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31A5B36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529E8EE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3D9C2C8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4126813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512F464A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DA8773A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62F2A696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1EDC361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696D0F84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7F92C66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D28F8AE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37D90AD2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C80EB70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8D4F6AA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3D079C78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680A70B9" w14:textId="7C70D0BF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6D2D17" wp14:editId="12C3CBDE">
                <wp:simplePos x="0" y="0"/>
                <wp:positionH relativeFrom="column">
                  <wp:posOffset>4347210</wp:posOffset>
                </wp:positionH>
                <wp:positionV relativeFrom="paragraph">
                  <wp:posOffset>147320</wp:posOffset>
                </wp:positionV>
                <wp:extent cx="853440" cy="294005"/>
                <wp:effectExtent l="0" t="4445" r="3810" b="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5EA4E" w14:textId="77777777" w:rsidR="006A4878" w:rsidRPr="00097898" w:rsidRDefault="006A4878" w:rsidP="006A4878">
                            <w:pPr>
                              <w:rPr>
                                <w:color w:val="FFFFFF"/>
                              </w:rPr>
                            </w:pPr>
                            <w:r w:rsidRPr="00097898">
                              <w:rPr>
                                <w:color w:val="FFFFFF"/>
                              </w:rPr>
                              <w:t>2025-8-13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6D2D17" id="文本框 9" o:spid="_x0000_s1029" type="#_x0000_t202" style="position:absolute;left:0;text-align:left;margin-left:342.3pt;margin-top:11.6pt;width:67.2pt;height:2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BuAgIAAM0DAAAOAAAAZHJzL2Uyb0RvYy54bWysU8GO0zAQvSPxD5bvNGm3hW3UdLXsqghp&#10;gZUWPsBxnMYi8Zix26R8APwBJy7c97v6HYydthS4IS6W7Rm/ee/NeHHVtw3bKnQaTM7Ho5QzZSSU&#10;2qxz/uH96tklZ84LU4oGjMr5Tjl+tXz6ZNHZTE2ghqZUyAjEuKyzOa+9t1mSOFmrVrgRWGUoWAG2&#10;wtMR10mJoiP0tkkmafo86QBLiyCVc3R7OwT5MuJXlZL+XVU55VmTc+Lm44pxLcKaLBciW6OwtZYH&#10;GuIfWLRCGyp6groVXrAN6r+gWi0RHFR+JKFNoKq0VFEDqRmnf6h5qIVVUQuZ4+zJJvf/YOXb7T0y&#10;XeZ8zpkRLbVo/+3r/vvj/scXNg/2dNZllPVgKc/3L6GnNkepzt6B/OiYgZtamLW6RoSuVqIkeuPw&#10;Mjl7OuC4AFJ0b6CkOmLjIQL1FbbBO3KDETq1aXdqjeo9k3R5ObuYTikiKTSZT9N0FiuI7PjYovOv&#10;FLQsbHKO1PkILrZ3zgcyIjumhFoGVrppYvcb89sFJYabSD7wHZj7vuijTRdHTwood6QGYZgp+gO0&#10;qQE/c9bRPOXcfdoIVJw1rw05Mh9H/j4eprMXExKD55HiPCKMJKice86G7Y0fhnZjUa9rqnTswTW5&#10;uNJRYbB7YHWgTzMThR/mOwzl+Tlm/fqFy58AAAD//wMAUEsDBBQABgAIAAAAIQDb0oUq3gAAAAkB&#10;AAAPAAAAZHJzL2Rvd25yZXYueG1sTI/BTsMwEETvSPyDtUjcqNMAUZLGqVBFkZC4tHDh5sTbJCJe&#10;B9ttw9+znMpxNU+zb6r1bEdxQh8GRwqWiwQEUuvMQJ2Cj/ftXQ4iRE1Gj45QwQ8GWNfXV5UujTvT&#10;Dk/72AkuoVBqBX2MUyllaHu0OizchMTZwXmrI5++k8brM5fbUaZJkkmrB+IPvZ5w02P7tT9aBe2n&#10;CXm3Md+vRePf/HO22xYvs1K3N/PTCkTEOV5g+NNndajZqXFHMkGMCrL8IWNUQXqfgmAgXxY8ruGk&#10;eARZV/L/gvoXAAD//wMAUEsBAi0AFAAGAAgAAAAhALaDOJL+AAAA4QEAABMAAAAAAAAAAAAAAAAA&#10;AAAAAFtDb250ZW50X1R5cGVzXS54bWxQSwECLQAUAAYACAAAACEAOP0h/9YAAACUAQAACwAAAAAA&#10;AAAAAAAAAAAvAQAAX3JlbHMvLnJlbHNQSwECLQAUAAYACAAAACEAoj3wbgICAADNAwAADgAAAAAA&#10;AAAAAAAAAAAuAgAAZHJzL2Uyb0RvYy54bWxQSwECLQAUAAYACAAAACEA29KFKt4AAAAJAQAADwAA&#10;AAAAAAAAAAAAAABcBAAAZHJzL2Rvd25yZXYueG1sUEsFBgAAAAAEAAQA8wAAAGcFAAAAAA==&#10;" filled="f" fillcolor="yellow" stroked="f">
                <v:textbox style="mso-fit-shape-to-text:t">
                  <w:txbxContent>
                    <w:p w14:paraId="6155EA4E" w14:textId="77777777" w:rsidR="006A4878" w:rsidRPr="00097898" w:rsidRDefault="006A4878" w:rsidP="006A4878">
                      <w:pPr>
                        <w:rPr>
                          <w:color w:val="FFFFFF"/>
                        </w:rPr>
                      </w:pPr>
                      <w:r w:rsidRPr="00097898">
                        <w:rPr>
                          <w:color w:val="FFFFFF"/>
                        </w:rPr>
                        <w:t>2025-8-13</w:t>
                      </w:r>
                    </w:p>
                  </w:txbxContent>
                </v:textbox>
              </v:shape>
            </w:pict>
          </mc:Fallback>
        </mc:AlternateContent>
      </w:r>
    </w:p>
    <w:p w14:paraId="73934DD5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51DE268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6839DB4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 w:rsidRPr="006A4878">
        <w:rPr>
          <w:rFonts w:ascii="仿宋" w:eastAsia="仿宋" w:hAnsi="仿宋" w:hint="eastAsia"/>
        </w:rPr>
        <w:t>毒物采样</w:t>
      </w:r>
    </w:p>
    <w:p w14:paraId="5245C7D9" w14:textId="7925C594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367C471" wp14:editId="497719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0500" cy="3945890"/>
            <wp:effectExtent l="0" t="0" r="635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0B848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E7A83F0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D246999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8F40381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4371514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20304FFF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879B829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09AE485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13DA440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34D2EE50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B0D3C59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65D0D3AC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17554B8F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3E40757B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49E7C2EE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5B2DF6BB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0D5F4EB6" w14:textId="755DB684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E7EAE9" wp14:editId="0964A6C0">
                <wp:simplePos x="0" y="0"/>
                <wp:positionH relativeFrom="column">
                  <wp:posOffset>4347210</wp:posOffset>
                </wp:positionH>
                <wp:positionV relativeFrom="paragraph">
                  <wp:posOffset>93980</wp:posOffset>
                </wp:positionV>
                <wp:extent cx="853440" cy="294005"/>
                <wp:effectExtent l="0" t="0" r="3810" b="127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6DE0E" w14:textId="77777777" w:rsidR="006A4878" w:rsidRPr="00097898" w:rsidRDefault="006A4878" w:rsidP="006A4878">
                            <w:pPr>
                              <w:rPr>
                                <w:color w:val="FFFFFF"/>
                              </w:rPr>
                            </w:pPr>
                            <w:r w:rsidRPr="00097898">
                              <w:rPr>
                                <w:color w:val="FFFFFF"/>
                              </w:rPr>
                              <w:t>2025-8-11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E7EAE9" id="文本框 2" o:spid="_x0000_s1030" type="#_x0000_t202" style="position:absolute;left:0;text-align:left;margin-left:342.3pt;margin-top:7.4pt;width:67.2pt;height:23.1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ikAgIAAM0DAAAOAAAAZHJzL2Uyb0RvYy54bWysU82O0zAQviPxDpbvNGloYTdqulp2VYS0&#10;/EgLD+A4TmOReMzYbVIegH0DTly481x9DsZOWwrcEBfL9oy/+b5vxouroWvZVqHTYAo+naScKSOh&#10;0mZd8A/vV08uOHNemEq0YFTBd8rxq+XjR4ve5iqDBtpKISMQ4/LeFrzx3uZJ4mSjOuEmYJWhYA3Y&#10;CU9HXCcVip7QuzbJ0vRZ0gNWFkEq5+j2dgzyZcSvayX927p2yrO24MTNxxXjWoY1WS5EvkZhGy0P&#10;NMQ/sOiENlT0BHUrvGAb1H9BdVoiOKj9REKXQF1rqaIGUjNN/1Bz3wirohYyx9mTTe7/wco323fI&#10;dFXwjDMjOmrR/uvD/tuP/fcvLAv29NbllHVvKc8PL2CgNkepzt6B/OiYgZtGmLW6RoS+UaIietPw&#10;Mjl7OuK4AFL2r6GiOmLjIQINNXbBO3KDETq1aXdqjRo8k3R5MX86m1FEUii7nKXpPFYQ+fGxRedf&#10;KuhY2BQcqfMRXGzvnA9kRH5MCbUMrHTbxu635rcLSgw3kXzgOzL3QzlEm2ZHT0qodqQGYZwp+gO0&#10;aQA/c9bTPBXcfdoIVJy1rww5cjmN/H08zObPMxKD55HyPCKMJKiCe87G7Y0fh3ZjUa8bqnTswTW5&#10;uNJRYbB7ZHWgTzMThR/mOwzl+Tlm/fqFy58AAAD//wMAUEsDBBQABgAIAAAAIQB2ftym3QAAAAkB&#10;AAAPAAAAZHJzL2Rvd25yZXYueG1sTI9BS8NAEIXvgv9hGcGb3URKSGI2RUorCF7aevG2yY5JMDub&#10;7m7b9N93POlx+D7evFetZjuKM/owOFKQLhIQSK0zA3UKPg/bpxxEiJqMHh2hgisGWNX3d5UujbvQ&#10;Ds/72AkOoVBqBX2MUyllaHu0OizchMTs23mrI5++k8brC4fbUT4nSSatHog/9HrCdY/tz/5kFbRf&#10;JuTd2hzfi8Z/+E222xZvs1KPD/PrC4iIc/yT4bc+V4eaOzXuRCaIUUGWLzNWGSx5Agt5WvC4hkma&#10;gqwr+X9BfQMAAP//AwBQSwECLQAUAAYACAAAACEAtoM4kv4AAADhAQAAEwAAAAAAAAAAAAAAAAAA&#10;AAAAW0NvbnRlbnRfVHlwZXNdLnhtbFBLAQItABQABgAIAAAAIQA4/SH/1gAAAJQBAAALAAAAAAAA&#10;AAAAAAAAAC8BAABfcmVscy8ucmVsc1BLAQItABQABgAIAAAAIQCUYyikAgIAAM0DAAAOAAAAAAAA&#10;AAAAAAAAAC4CAABkcnMvZTJvRG9jLnhtbFBLAQItABQABgAIAAAAIQB2ftym3QAAAAkBAAAPAAAA&#10;AAAAAAAAAAAAAFwEAABkcnMvZG93bnJldi54bWxQSwUGAAAAAAQABADzAAAAZgUAAAAA&#10;" filled="f" fillcolor="yellow" stroked="f">
                <v:textbox style="mso-fit-shape-to-text:t">
                  <w:txbxContent>
                    <w:p w14:paraId="08E6DE0E" w14:textId="77777777" w:rsidR="006A4878" w:rsidRPr="00097898" w:rsidRDefault="006A4878" w:rsidP="006A4878">
                      <w:pPr>
                        <w:rPr>
                          <w:color w:val="FFFFFF"/>
                        </w:rPr>
                      </w:pPr>
                      <w:r w:rsidRPr="00097898">
                        <w:rPr>
                          <w:color w:val="FFFFFF"/>
                        </w:rPr>
                        <w:t>2025-8-11</w:t>
                      </w:r>
                    </w:p>
                  </w:txbxContent>
                </v:textbox>
              </v:shape>
            </w:pict>
          </mc:Fallback>
        </mc:AlternateContent>
      </w:r>
    </w:p>
    <w:p w14:paraId="1C5B4960" w14:textId="77777777" w:rsidR="006A4878" w:rsidRPr="006A4878" w:rsidRDefault="006A4878" w:rsidP="006A4878">
      <w:pPr>
        <w:ind w:left="420"/>
        <w:jc w:val="center"/>
        <w:rPr>
          <w:rFonts w:ascii="仿宋" w:eastAsia="仿宋" w:hAnsi="仿宋"/>
        </w:rPr>
      </w:pPr>
    </w:p>
    <w:p w14:paraId="751AB69F" w14:textId="77777777" w:rsidR="006A4878" w:rsidRPr="006A4878" w:rsidRDefault="006A4878" w:rsidP="006A4878">
      <w:pPr>
        <w:ind w:left="420"/>
        <w:jc w:val="center"/>
        <w:rPr>
          <w:rFonts w:ascii="仿宋" w:eastAsia="仿宋" w:hAnsi="仿宋" w:hint="eastAsia"/>
        </w:rPr>
      </w:pPr>
    </w:p>
    <w:p w14:paraId="1CDCEE4C" w14:textId="77777777" w:rsidR="006A4878" w:rsidRPr="006A4878" w:rsidRDefault="006A4878" w:rsidP="006A4878">
      <w:pPr>
        <w:ind w:left="420"/>
        <w:jc w:val="center"/>
        <w:rPr>
          <w:rFonts w:ascii="仿宋" w:eastAsia="仿宋" w:hAnsi="仿宋" w:hint="eastAsia"/>
        </w:rPr>
      </w:pPr>
      <w:r w:rsidRPr="006A4878">
        <w:rPr>
          <w:rFonts w:ascii="仿宋" w:eastAsia="仿宋" w:hAnsi="仿宋" w:hint="eastAsia"/>
        </w:rPr>
        <w:t>调查影像</w:t>
      </w:r>
    </w:p>
    <w:sectPr w:rsidR="006A4878" w:rsidRPr="006A4878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B3CCE" w14:textId="77777777" w:rsidR="00E0639D" w:rsidRDefault="00E0639D">
      <w:r>
        <w:separator/>
      </w:r>
    </w:p>
  </w:endnote>
  <w:endnote w:type="continuationSeparator" w:id="0">
    <w:p w14:paraId="767E2FC3" w14:textId="77777777" w:rsidR="00E0639D" w:rsidRDefault="00E0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CED6" w14:textId="77777777" w:rsidR="00481BBC" w:rsidRDefault="00481B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F6367" w14:textId="77777777" w:rsidR="00E0639D" w:rsidRDefault="00E0639D">
      <w:r>
        <w:separator/>
      </w:r>
    </w:p>
  </w:footnote>
  <w:footnote w:type="continuationSeparator" w:id="0">
    <w:p w14:paraId="70E5EA35" w14:textId="77777777" w:rsidR="00E0639D" w:rsidRDefault="00E06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B2BB4"/>
    <w:rsid w:val="001A33BB"/>
    <w:rsid w:val="002E2BF2"/>
    <w:rsid w:val="002F2C87"/>
    <w:rsid w:val="004618A6"/>
    <w:rsid w:val="00481BBC"/>
    <w:rsid w:val="006A4878"/>
    <w:rsid w:val="00833FA4"/>
    <w:rsid w:val="00E0639D"/>
    <w:rsid w:val="00E73FE5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7</cp:revision>
  <dcterms:created xsi:type="dcterms:W3CDTF">2024-06-11T06:52:00Z</dcterms:created>
  <dcterms:modified xsi:type="dcterms:W3CDTF">2026-05-18T05:10:00Z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